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</w:t>
      </w:r>
      <w:proofErr w:type="gramStart"/>
      <w:r>
        <w:t>LXC /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</w:t>
      </w:r>
      <w:proofErr w:type="gramStart"/>
      <w:r>
        <w:rPr>
          <w:rFonts w:hint="eastAsia"/>
        </w:rPr>
        <w:t xml:space="preserve">올라감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</w:t>
      </w:r>
      <w:proofErr w:type="gramStart"/>
      <w:r>
        <w:rPr>
          <w:rFonts w:hint="eastAsia"/>
        </w:rPr>
        <w:t xml:space="preserve">개념 </w:t>
      </w:r>
      <w:r>
        <w:t>/</w:t>
      </w:r>
      <w:proofErr w:type="gramEnd"/>
      <w:r>
        <w:t xml:space="preserve">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proofErr w:type="gram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</w:t>
      </w:r>
      <w:proofErr w:type="gramStart"/>
      <w:r>
        <w:rPr>
          <w:rFonts w:hint="eastAsia"/>
        </w:rPr>
        <w:t xml:space="preserve">시스템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 xml:space="preserve">CI = 빌드 및 테스트 </w:t>
      </w:r>
      <w:proofErr w:type="gram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proofErr w:type="gram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</w:t>
      </w:r>
      <w:proofErr w:type="gram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 xml:space="preserve">커널을 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</w:t>
      </w:r>
      <w:proofErr w:type="gramEnd"/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</w:t>
      </w:r>
      <w:proofErr w:type="gramEnd"/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비용</w:t>
      </w:r>
      <w:proofErr w:type="gramEnd"/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</w:t>
      </w:r>
      <w:proofErr w:type="gram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proofErr w:type="gram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>-</w:t>
      </w:r>
      <w:proofErr w:type="gramEnd"/>
      <w: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proofErr w:type="gram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배포</w:t>
      </w:r>
      <w:r>
        <w:t xml:space="preserve"> &gt;</w:t>
      </w:r>
      <w:proofErr w:type="gramEnd"/>
      <w:r>
        <w:t xml:space="preserve">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</w:t>
      </w:r>
      <w:proofErr w:type="gramStart"/>
      <w:r>
        <w:t>production &gt;</w:t>
      </w:r>
      <w:proofErr w:type="gramEnd"/>
      <w:r>
        <w:t xml:space="preserve">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proofErr w:type="gramStart"/>
      <w:r>
        <w:t>CI :</w:t>
      </w:r>
      <w:proofErr w:type="gramEnd"/>
      <w:r>
        <w:t xml:space="preserve">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proofErr w:type="gramStart"/>
      <w:r>
        <w:t>CD :</w:t>
      </w:r>
      <w:proofErr w:type="gramEnd"/>
      <w:r>
        <w:t xml:space="preserve">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proofErr w:type="gramStart"/>
      <w:r>
        <w:t>Docker :</w:t>
      </w:r>
      <w:proofErr w:type="gramEnd"/>
      <w:r>
        <w:t xml:space="preserve">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</w:t>
      </w:r>
      <w:proofErr w:type="gramStart"/>
      <w:r>
        <w:t>되어있기때문에</w:t>
      </w:r>
      <w:proofErr w:type="gramEnd"/>
      <w:r>
        <w:t xml:space="preserve">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proofErr w:type="gramStart"/>
      <w:r>
        <w:rPr>
          <w:rFonts w:hint="eastAsia"/>
        </w:rPr>
        <w:t>프로비저닝</w:t>
      </w:r>
      <w:proofErr w:type="spellEnd"/>
      <w:r>
        <w:t xml:space="preserve"> :</w:t>
      </w:r>
      <w:proofErr w:type="gramEnd"/>
      <w:r>
        <w:t xml:space="preserve">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>Docker –</w:t>
      </w:r>
      <w:proofErr w:type="gramStart"/>
      <w:r>
        <w:t>version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</w:t>
      </w:r>
      <w:proofErr w:type="gramStart"/>
      <w:r>
        <w:t>info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/</w:t>
      </w:r>
      <w:proofErr w:type="gramEnd"/>
      <w:r>
        <w:t xml:space="preserve">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</w:t>
      </w:r>
      <w:proofErr w:type="gramStart"/>
      <w:r>
        <w:t>images /</w:t>
      </w:r>
      <w:proofErr w:type="gramEnd"/>
      <w:r>
        <w:t xml:space="preserve">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proofErr w:type="gram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proofErr w:type="gramStart"/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>/</w:t>
      </w:r>
      <w:proofErr w:type="gramEnd"/>
      <w:r w:rsidR="00C80E31">
        <w:t xml:space="preserve">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</w:t>
      </w:r>
      <w:proofErr w:type="gramStart"/>
      <w:r>
        <w:t>node /</w:t>
      </w:r>
      <w:proofErr w:type="gramEnd"/>
      <w:r>
        <w:t xml:space="preserve">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</w:t>
      </w:r>
      <w:proofErr w:type="gramStart"/>
      <w:r>
        <w:t>start /</w:t>
      </w:r>
      <w:proofErr w:type="gramEnd"/>
      <w:r>
        <w:t xml:space="preserve">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gramStart"/>
      <w:r>
        <w:t>exit /</w:t>
      </w:r>
      <w:proofErr w:type="gramEnd"/>
      <w:r>
        <w:t xml:space="preserve">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 xml:space="preserve">Docker tag test:0.1 </w:t>
      </w:r>
      <w:proofErr w:type="spellStart"/>
      <w:proofErr w:type="gramStart"/>
      <w:r>
        <w:t>test:latest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</w:t>
      </w:r>
      <w:proofErr w:type="gramStart"/>
      <w:r>
        <w:t xml:space="preserve">registry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proofErr w:type="gram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proofErr w:type="gramStart"/>
      <w:r>
        <w:rPr>
          <w:rFonts w:hint="eastAsia"/>
        </w:rPr>
        <w:t xml:space="preserve">기능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</w:t>
      </w:r>
      <w:proofErr w:type="gramStart"/>
      <w:r>
        <w:rPr>
          <w:rFonts w:hint="eastAsia"/>
        </w:rPr>
        <w:t>이미지</w:t>
      </w:r>
      <w:r w:rsidR="00D5242A">
        <w:rPr>
          <w:rFonts w:hint="eastAsia"/>
        </w:rPr>
        <w:t xml:space="preserve"> </w:t>
      </w:r>
      <w:r w:rsidR="00D5242A">
        <w:t>/</w:t>
      </w:r>
      <w:proofErr w:type="gramEnd"/>
      <w:r w:rsidR="00D5242A">
        <w:t xml:space="preserve">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proofErr w:type="gramStart"/>
      <w:r>
        <w:t>test:latest</w:t>
      </w:r>
      <w:proofErr w:type="spellEnd"/>
      <w:proofErr w:type="gram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>/</w:t>
      </w:r>
      <w:proofErr w:type="gramEnd"/>
      <w:r w:rsidR="00C11EC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</w:t>
      </w:r>
      <w:proofErr w:type="gramStart"/>
      <w:r>
        <w:t xml:space="preserve">&lt; </w:t>
      </w:r>
      <w:r>
        <w:rPr>
          <w:rFonts w:hint="eastAsia"/>
        </w:rPr>
        <w:t>방향</w:t>
      </w:r>
      <w:proofErr w:type="gramEnd"/>
      <w:r>
        <w:rPr>
          <w:rFonts w:hint="eastAsia"/>
        </w:rPr>
        <w:t xml:space="preserve">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</w:t>
      </w:r>
      <w:proofErr w:type="gramStart"/>
      <w:r>
        <w:t>prune /</w:t>
      </w:r>
      <w:proofErr w:type="gramEnd"/>
      <w:r>
        <w:t xml:space="preserve">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78928CEA" w:rsidR="00AB31F9" w:rsidRDefault="00CE5C54" w:rsidP="00A72289">
      <w:proofErr w:type="spellStart"/>
      <w:r>
        <w:t>Dockerfile</w:t>
      </w:r>
      <w:proofErr w:type="spellEnd"/>
      <w:r>
        <w:t xml:space="preserve"> </w:t>
      </w:r>
      <w:r>
        <w:rPr>
          <w:rFonts w:hint="eastAsia"/>
        </w:rPr>
        <w:t xml:space="preserve">명세를 기준으로 이미지를 </w:t>
      </w:r>
      <w:proofErr w:type="spellStart"/>
      <w:r>
        <w:rPr>
          <w:rFonts w:hint="eastAsia"/>
        </w:rPr>
        <w:t>만듬</w:t>
      </w:r>
      <w:proofErr w:type="spellEnd"/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proofErr w:type="gramStart"/>
      <w:r>
        <w:rPr>
          <w:rFonts w:hint="eastAsia"/>
        </w:rPr>
        <w:t xml:space="preserve">설치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: </w:t>
      </w:r>
      <w:r>
        <w:rPr>
          <w:rFonts w:hint="eastAsia"/>
        </w:rPr>
        <w:t xml:space="preserve">런타임시에 최종적으로 실행되는 </w:t>
      </w:r>
      <w:proofErr w:type="gramStart"/>
      <w:r>
        <w:rPr>
          <w:rFonts w:hint="eastAsia"/>
        </w:rPr>
        <w:t>명령어</w:t>
      </w:r>
      <w:r w:rsidR="00B83D68">
        <w:rPr>
          <w:rFonts w:hint="eastAsia"/>
        </w:rPr>
        <w:t xml:space="preserve"> </w:t>
      </w:r>
      <w:r w:rsidR="00B83D68">
        <w:t>/</w:t>
      </w:r>
      <w:proofErr w:type="gramEnd"/>
      <w:r w:rsidR="00B83D68">
        <w:t xml:space="preserve"> </w:t>
      </w:r>
      <w:proofErr w:type="spellStart"/>
      <w:r w:rsidR="00B83D68">
        <w:rPr>
          <w:rFonts w:hint="eastAsia"/>
        </w:rPr>
        <w:t>도커</w:t>
      </w:r>
      <w:proofErr w:type="spellEnd"/>
      <w:r w:rsidR="00B83D68">
        <w:rPr>
          <w:rFonts w:hint="eastAsia"/>
        </w:rPr>
        <w:t xml:space="preserve">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proofErr w:type="spellStart"/>
      <w:r>
        <w:t>dockerfile</w:t>
      </w:r>
      <w:proofErr w:type="spellEnd"/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proofErr w:type="spellStart"/>
      <w:r>
        <w:rPr>
          <w:rFonts w:hint="eastAsia"/>
        </w:rPr>
        <w:t>디비를</w:t>
      </w:r>
      <w:proofErr w:type="spellEnd"/>
      <w:r>
        <w:rPr>
          <w:rFonts w:hint="eastAsia"/>
        </w:rPr>
        <w:t xml:space="preserve">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</w:t>
      </w:r>
      <w:proofErr w:type="spellStart"/>
      <w:r>
        <w:rPr>
          <w:rFonts w:hint="eastAsia"/>
        </w:rPr>
        <w:t>설정해둠</w:t>
      </w:r>
      <w:proofErr w:type="spellEnd"/>
      <w:r>
        <w:rPr>
          <w:rFonts w:hint="eastAsia"/>
        </w:rPr>
        <w:t xml:space="preserve">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</w:t>
      </w:r>
      <w:proofErr w:type="gramStart"/>
      <w:r>
        <w:t>up :</w:t>
      </w:r>
      <w:proofErr w:type="gramEnd"/>
      <w:r>
        <w:t xml:space="preserve">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proofErr w:type="spellStart"/>
      <w:r>
        <w:t>Sudo</w:t>
      </w:r>
      <w:proofErr w:type="spellEnd"/>
      <w:r>
        <w:t xml:space="preserve">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테이블을 </w:t>
      </w:r>
      <w:proofErr w:type="spellStart"/>
      <w:r>
        <w:rPr>
          <w:rFonts w:hint="eastAsia"/>
        </w:rPr>
        <w:t>디비</w:t>
      </w:r>
      <w:proofErr w:type="spellEnd"/>
      <w:r>
        <w:rPr>
          <w:rFonts w:hint="eastAsia"/>
        </w:rPr>
        <w:t xml:space="preserve"> 경로에 부어주는 작업 </w:t>
      </w:r>
      <w:r>
        <w:t xml:space="preserve">-&gt;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받아옴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g</w:t>
      </w:r>
      <w:r>
        <w:t>o_revel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 xml:space="preserve">Docker build -t </w:t>
      </w:r>
      <w:proofErr w:type="gramStart"/>
      <w:r>
        <w:t>test .</w:t>
      </w:r>
      <w:proofErr w:type="gramEnd"/>
      <w:r>
        <w:t>/</w:t>
      </w:r>
    </w:p>
    <w:p w14:paraId="1BCD6B3C" w14:textId="589A9BCC" w:rsidR="00CE4F93" w:rsidRDefault="00CE4F93" w:rsidP="00A72289">
      <w:r>
        <w:rPr>
          <w:rFonts w:hint="eastAsia"/>
        </w:rPr>
        <w:t xml:space="preserve">현재 파일에 있는 </w:t>
      </w:r>
      <w:proofErr w:type="spellStart"/>
      <w:r>
        <w:rPr>
          <w:rFonts w:hint="eastAsia"/>
        </w:rPr>
        <w:t>도커파일을</w:t>
      </w:r>
      <w:proofErr w:type="spellEnd"/>
      <w:r>
        <w:rPr>
          <w:rFonts w:hint="eastAsia"/>
        </w:rPr>
        <w:t xml:space="preserve">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</w:t>
      </w:r>
      <w:proofErr w:type="gramStart"/>
      <w:r>
        <w:rPr>
          <w:rFonts w:hint="eastAsia"/>
        </w:rPr>
        <w:t xml:space="preserve">취약점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어플리케이션마다 사용할 포트가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있음 </w:t>
      </w:r>
    </w:p>
    <w:p w14:paraId="653EA711" w14:textId="6BF8B4C8" w:rsidR="00411382" w:rsidRDefault="005A341A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</w:t>
      </w:r>
      <w:proofErr w:type="spellStart"/>
      <w:r>
        <w:rPr>
          <w:rFonts w:hint="eastAsia"/>
        </w:rPr>
        <w:t>오케스트레이터</w:t>
      </w:r>
      <w:proofErr w:type="spellEnd"/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랜쳐</w:t>
      </w:r>
      <w:proofErr w:type="spellEnd"/>
      <w:r>
        <w:rPr>
          <w:rFonts w:hint="eastAsia"/>
        </w:rPr>
        <w:t xml:space="preserve"> </w:t>
      </w:r>
      <w:r w:rsidR="00411382">
        <w:t xml:space="preserve"> -</w:t>
      </w:r>
      <w:proofErr w:type="gramEnd"/>
      <w:r w:rsidR="00411382">
        <w:t xml:space="preserve">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도커컨테이너의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</w:t>
      </w:r>
      <w:proofErr w:type="gramStart"/>
      <w:r w:rsidRPr="001F5D2A">
        <w:rPr>
          <w:rStyle w:val="a8"/>
          <w:rFonts w:asciiTheme="minorHAnsi" w:eastAsiaTheme="minorHAnsi" w:hAnsiTheme="minorHAnsi"/>
          <w:sz w:val="20"/>
          <w:szCs w:val="20"/>
        </w:rPr>
        <w:t>란 ?</w:t>
      </w:r>
      <w:proofErr w:type="gramEnd"/>
      <w:r w:rsidRPr="001F5D2A">
        <w:rPr>
          <w:rStyle w:val="a8"/>
          <w:rFonts w:asciiTheme="minorHAnsi" w:eastAsiaTheme="minorHAnsi" w:hAnsiTheme="minorHAnsi"/>
          <w:sz w:val="20"/>
          <w:szCs w:val="20"/>
        </w:rPr>
        <w:t xml:space="preserve">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도커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1. 앱의 환경을 정의하여 어디에서나 재사용할 수 있는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Dockerfile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compose.yml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에서 앱을 구성할 수 있는 서비스를 정의합니다. 그래서 단 하나의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환경ㅇ서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3. docker-compose up 명령어를 실행합니다. 그리고 Compose를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시작시키고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전체의 앱을 실행시킵니다</w:t>
      </w:r>
    </w:p>
    <w:p w14:paraId="49F583D5" w14:textId="709B3B18" w:rsidR="00CE5C54" w:rsidRDefault="00DC00AE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proofErr w:type="spellStart"/>
      <w:r>
        <w:rPr>
          <w:rFonts w:hint="eastAsia"/>
        </w:rPr>
        <w:t>도커파일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도커컴포즈</w:t>
      </w:r>
      <w:proofErr w:type="spellEnd"/>
      <w:r>
        <w:rPr>
          <w:rFonts w:hint="eastAsia"/>
        </w:rPr>
        <w:t xml:space="preserve"> 관계</w:t>
      </w:r>
    </w:p>
    <w:p w14:paraId="34589A96" w14:textId="0567C36E" w:rsidR="00202A6C" w:rsidRDefault="00202A6C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볼륨은 이미지 파일에 연결해둔 </w:t>
      </w:r>
      <w:r>
        <w:t xml:space="preserve">run </w:t>
      </w:r>
      <w:r>
        <w:rPr>
          <w:rFonts w:hint="eastAsia"/>
        </w:rPr>
        <w:t xml:space="preserve">경로에 </w:t>
      </w:r>
      <w:proofErr w:type="spellStart"/>
      <w:r>
        <w:rPr>
          <w:rFonts w:hint="eastAsia"/>
        </w:rPr>
        <w:t>마운트됨</w:t>
      </w:r>
      <w:proofErr w:type="spellEnd"/>
      <w:r>
        <w:rPr>
          <w:rFonts w:hint="eastAsia"/>
        </w:rPr>
        <w:t>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</w:t>
      </w:r>
      <w:proofErr w:type="gramStart"/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소문자만</w:t>
      </w:r>
      <w:proofErr w:type="gramEnd"/>
      <w:r>
        <w:rPr>
          <w:rFonts w:hint="eastAsia"/>
        </w:rPr>
        <w:t xml:space="preserve"> 가능,</w:t>
      </w:r>
      <w:r>
        <w:t xml:space="preserve"> private registry </w:t>
      </w:r>
      <w:r>
        <w:rPr>
          <w:rFonts w:hint="eastAsia"/>
        </w:rPr>
        <w:t xml:space="preserve">의 경우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</w:t>
      </w:r>
      <w:proofErr w:type="spellStart"/>
      <w:r>
        <w:t>aufs</w:t>
      </w:r>
      <w:proofErr w:type="spellEnd"/>
      <w:r>
        <w:t xml:space="preserve">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proofErr w:type="gramStart"/>
      <w:r>
        <w:t>Privileged :</w:t>
      </w:r>
      <w:proofErr w:type="gramEnd"/>
      <w:r>
        <w:t xml:space="preserve">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proofErr w:type="spellStart"/>
      <w:r w:rsidRPr="003F3FAF">
        <w:rPr>
          <w:rFonts w:hint="eastAsia"/>
          <w:b/>
          <w:bCs/>
          <w:sz w:val="40"/>
          <w:szCs w:val="44"/>
        </w:rPr>
        <w:lastRenderedPageBreak/>
        <w:t>인프런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</w:t>
      </w:r>
      <w:proofErr w:type="spellStart"/>
      <w:r w:rsidRPr="003F3FAF">
        <w:rPr>
          <w:rFonts w:hint="eastAsia"/>
          <w:b/>
          <w:bCs/>
          <w:sz w:val="40"/>
          <w:szCs w:val="44"/>
        </w:rPr>
        <w:t>도커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proofErr w:type="spellStart"/>
      <w:r>
        <w:rPr>
          <w:rFonts w:hint="eastAsia"/>
        </w:rPr>
        <w:t>도커란</w:t>
      </w:r>
      <w:proofErr w:type="spellEnd"/>
      <w:r>
        <w:rPr>
          <w:rFonts w:hint="eastAsia"/>
        </w:rPr>
        <w:t xml:space="preserve"> 무엇인가?</w:t>
      </w:r>
    </w:p>
    <w:p w14:paraId="35C182FB" w14:textId="04381DB1" w:rsidR="00D740B7" w:rsidRDefault="00D740B7" w:rsidP="00A72289">
      <w:r>
        <w:rPr>
          <w:rFonts w:hint="eastAsia"/>
        </w:rPr>
        <w:t xml:space="preserve">서버를 </w:t>
      </w:r>
      <w:proofErr w:type="gramStart"/>
      <w:r>
        <w:rPr>
          <w:rFonts w:hint="eastAsia"/>
        </w:rPr>
        <w:t>관리 한다는</w:t>
      </w:r>
      <w:proofErr w:type="gramEnd"/>
      <w:r>
        <w:rPr>
          <w:rFonts w:hint="eastAsia"/>
        </w:rPr>
        <w:t xml:space="preserve"> 것?</w:t>
      </w:r>
    </w:p>
    <w:p w14:paraId="77D7BA62" w14:textId="77777777" w:rsidR="00D740B7" w:rsidRDefault="00D740B7" w:rsidP="00A72289"/>
    <w:p w14:paraId="063BAFCB" w14:textId="573BD0AA" w:rsidR="00D740B7" w:rsidRDefault="00D740B7" w:rsidP="00A72289">
      <w:r>
        <w:rPr>
          <w:rFonts w:hint="eastAsia"/>
        </w:rPr>
        <w:t>서버관리 방식의 변화</w:t>
      </w:r>
    </w:p>
    <w:p w14:paraId="2CC0E8D8" w14:textId="2D876BF0" w:rsidR="00D740B7" w:rsidRDefault="00D740B7" w:rsidP="00A72289">
      <w:pPr>
        <w:rPr>
          <w:rFonts w:hint="eastAsia"/>
        </w:rPr>
      </w:pPr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 xml:space="preserve">이전엔 서버 관리자가 </w:t>
      </w:r>
      <w:proofErr w:type="spellStart"/>
      <w:r>
        <w:rPr>
          <w:rFonts w:hint="eastAsia"/>
        </w:rPr>
        <w:t>한땀한땀</w:t>
      </w:r>
      <w:proofErr w:type="spellEnd"/>
    </w:p>
    <w:p w14:paraId="53EACB25" w14:textId="24A67122" w:rsidR="00D740B7" w:rsidRDefault="00D740B7" w:rsidP="00A72289">
      <w:r w:rsidRPr="00D740B7"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Pr>
        <w:rPr>
          <w:rFonts w:hint="eastAsia"/>
        </w:rPr>
      </w:pPr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서버관리 방식</w:t>
      </w:r>
    </w:p>
    <w:p w14:paraId="2FB41284" w14:textId="1BCE4616" w:rsidR="00D740B7" w:rsidRDefault="00D740B7" w:rsidP="00A72289">
      <w:r w:rsidRPr="00D740B7"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>
      <w:pPr>
        <w:rPr>
          <w:rFonts w:hint="eastAsia"/>
        </w:rPr>
      </w:pPr>
    </w:p>
    <w:p w14:paraId="00F69A72" w14:textId="38034D17" w:rsidR="003F3FAF" w:rsidRDefault="00794855" w:rsidP="00A72289">
      <w:pPr>
        <w:rPr>
          <w:szCs w:val="20"/>
        </w:rPr>
      </w:pPr>
      <w:proofErr w:type="spellStart"/>
      <w:r w:rsidRPr="00794855">
        <w:rPr>
          <w:rFonts w:hint="eastAsia"/>
          <w:szCs w:val="20"/>
        </w:rPr>
        <w:t>도커는</w:t>
      </w:r>
      <w:proofErr w:type="spellEnd"/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07E0FA48" w14:textId="06A0CBE0" w:rsidR="00794855" w:rsidRDefault="008F2409" w:rsidP="00A72289">
      <w:pPr>
        <w:rPr>
          <w:szCs w:val="20"/>
        </w:rPr>
      </w:pPr>
      <w:r w:rsidRPr="008F2409">
        <w:rPr>
          <w:noProof/>
          <w:szCs w:val="20"/>
        </w:rPr>
        <w:lastRenderedPageBreak/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F2409">
        <w:rPr>
          <w:rFonts w:hint="eastAsia"/>
          <w:szCs w:val="20"/>
        </w:rPr>
        <w:t>확장성</w:t>
      </w:r>
      <w:r w:rsidRPr="008F2409">
        <w:rPr>
          <w:rFonts w:ascii="ZKAIKV+OpenSans-Regular" w:eastAsia="ZKAIKV+OpenSans-Regular" w:cs="ZKAIKV+OpenSans-Regular"/>
          <w:szCs w:val="20"/>
        </w:rPr>
        <w:t>/</w:t>
      </w:r>
      <w:proofErr w:type="spellStart"/>
      <w:r w:rsidRPr="008F2409">
        <w:rPr>
          <w:rFonts w:hint="eastAsia"/>
          <w:szCs w:val="20"/>
        </w:rPr>
        <w:t>이식성</w:t>
      </w:r>
      <w:proofErr w:type="spellEnd"/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도커가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F2409">
        <w:rPr>
          <w:rFonts w:hint="eastAsia"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도커를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</w:t>
      </w:r>
      <w:proofErr w:type="spellStart"/>
      <w:r w:rsidRPr="008F2409">
        <w:rPr>
          <w:szCs w:val="20"/>
        </w:rPr>
        <w:t>nodejs</w:t>
      </w:r>
      <w:proofErr w:type="spellEnd"/>
      <w:r w:rsidRPr="008F2409">
        <w:rPr>
          <w:szCs w:val="20"/>
        </w:rPr>
        <w:t>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capistrano</w:t>
      </w:r>
      <w:proofErr w:type="spellEnd"/>
      <w:r w:rsidRPr="008F2409">
        <w:rPr>
          <w:szCs w:val="20"/>
        </w:rPr>
        <w:t xml:space="preserve">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Dockerfile</w:t>
      </w:r>
      <w:proofErr w:type="spellEnd"/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>
        <w:rPr>
          <w:rFonts w:hint="eastAsia"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proofErr w:type="spellStart"/>
      <w:r w:rsidRPr="0045397D">
        <w:rPr>
          <w:rFonts w:hint="eastAsia"/>
          <w:szCs w:val="20"/>
        </w:rPr>
        <w:t>띄울때</w:t>
      </w:r>
      <w:proofErr w:type="spellEnd"/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048C5BC4" w:rsidR="0045397D" w:rsidRPr="00375068" w:rsidRDefault="0045397D" w:rsidP="00A72289">
      <w:pPr>
        <w:rPr>
          <w:szCs w:val="20"/>
        </w:rPr>
      </w:pPr>
    </w:p>
    <w:p w14:paraId="17A91F95" w14:textId="58174169" w:rsidR="000B5EE0" w:rsidRPr="00375068" w:rsidRDefault="00552E43" w:rsidP="00A72289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쿠버네티스</w:t>
      </w:r>
      <w:proofErr w:type="spellEnd"/>
      <w:r w:rsidRPr="00375068">
        <w:rPr>
          <w:rFonts w:hint="eastAsia"/>
          <w:szCs w:val="20"/>
        </w:rPr>
        <w:t xml:space="preserve"> </w:t>
      </w:r>
    </w:p>
    <w:p w14:paraId="0F353E27" w14:textId="74AACCDA" w:rsidR="00552E43" w:rsidRPr="00375068" w:rsidRDefault="00552E43" w:rsidP="00A72289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여러대의</w:t>
      </w:r>
      <w:proofErr w:type="spellEnd"/>
      <w:r w:rsidRPr="00375068">
        <w:rPr>
          <w:rFonts w:hint="eastAsia"/>
          <w:szCs w:val="20"/>
        </w:rPr>
        <w:t xml:space="preserve">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할일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띄워줌</w:t>
      </w:r>
      <w:proofErr w:type="spellEnd"/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375068" w:rsidRDefault="00375068" w:rsidP="00A72289">
      <w:pPr>
        <w:rPr>
          <w:szCs w:val="20"/>
        </w:rPr>
      </w:pPr>
    </w:p>
    <w:p w14:paraId="31798A96" w14:textId="384E3C0B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</w:t>
      </w:r>
      <w:r w:rsidRPr="00375068">
        <w:rPr>
          <w:rFonts w:hint="eastAsia"/>
          <w:szCs w:val="20"/>
        </w:rPr>
        <w:lastRenderedPageBreak/>
        <w:t>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proofErr w:type="spellStart"/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proofErr w:type="spellEnd"/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1BE2B0A1" w:rsidR="00375068" w:rsidRDefault="00017F9B" w:rsidP="00A72289">
      <w:pPr>
        <w:rPr>
          <w:sz w:val="22"/>
        </w:rPr>
      </w:pPr>
      <w:r>
        <w:rPr>
          <w:rFonts w:hint="eastAsia"/>
          <w:sz w:val="22"/>
        </w:rPr>
        <w:t>2</w:t>
      </w:r>
      <w:r>
        <w:rPr>
          <w:sz w:val="22"/>
        </w:rPr>
        <w:t xml:space="preserve">0200916 </w:t>
      </w:r>
      <w:proofErr w:type="spellStart"/>
      <w:r>
        <w:rPr>
          <w:rFonts w:hint="eastAsia"/>
          <w:sz w:val="22"/>
        </w:rPr>
        <w:t>도커</w:t>
      </w:r>
      <w:proofErr w:type="spellEnd"/>
      <w:r>
        <w:rPr>
          <w:rFonts w:hint="eastAsia"/>
          <w:sz w:val="22"/>
        </w:rPr>
        <w:t xml:space="preserve"> 설치</w:t>
      </w:r>
      <w:r w:rsidR="00A1024F">
        <w:rPr>
          <w:rFonts w:hint="eastAsia"/>
          <w:sz w:val="22"/>
        </w:rPr>
        <w:t>부터 실행까지</w:t>
      </w:r>
    </w:p>
    <w:p w14:paraId="6D0664CA" w14:textId="77777777" w:rsidR="00A1024F" w:rsidRDefault="00A1024F" w:rsidP="00A72289">
      <w:pPr>
        <w:rPr>
          <w:sz w:val="22"/>
        </w:rPr>
      </w:pPr>
    </w:p>
    <w:p w14:paraId="09918E3A" w14:textId="77777777" w:rsidR="00375068" w:rsidRPr="00375068" w:rsidRDefault="00375068" w:rsidP="00A72289">
      <w:pPr>
        <w:rPr>
          <w:sz w:val="2"/>
          <w:szCs w:val="2"/>
        </w:rPr>
      </w:pPr>
    </w:p>
    <w:sectPr w:rsidR="00375068" w:rsidRPr="0037506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D86FF1" w14:textId="77777777" w:rsidR="00DC00AE" w:rsidRDefault="00DC00AE" w:rsidP="00637DF6">
      <w:pPr>
        <w:spacing w:after="0" w:line="240" w:lineRule="auto"/>
      </w:pPr>
      <w:r>
        <w:separator/>
      </w:r>
    </w:p>
  </w:endnote>
  <w:endnote w:type="continuationSeparator" w:id="0">
    <w:p w14:paraId="0CB0ED29" w14:textId="77777777" w:rsidR="00DC00AE" w:rsidRDefault="00DC00AE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060D35D" w14:textId="77777777" w:rsidR="00DC00AE" w:rsidRDefault="00DC00AE" w:rsidP="00637DF6">
      <w:pPr>
        <w:spacing w:after="0" w:line="240" w:lineRule="auto"/>
      </w:pPr>
      <w:r>
        <w:separator/>
      </w:r>
    </w:p>
  </w:footnote>
  <w:footnote w:type="continuationSeparator" w:id="0">
    <w:p w14:paraId="64B8CDC8" w14:textId="77777777" w:rsidR="00DC00AE" w:rsidRDefault="00DC00AE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17F9B"/>
    <w:rsid w:val="00027B75"/>
    <w:rsid w:val="00036D90"/>
    <w:rsid w:val="00043A59"/>
    <w:rsid w:val="00047910"/>
    <w:rsid w:val="00061DB7"/>
    <w:rsid w:val="000B2CA6"/>
    <w:rsid w:val="000B5EE0"/>
    <w:rsid w:val="000E026F"/>
    <w:rsid w:val="000E40DF"/>
    <w:rsid w:val="000F1D2F"/>
    <w:rsid w:val="000F4378"/>
    <w:rsid w:val="0011783C"/>
    <w:rsid w:val="001368E0"/>
    <w:rsid w:val="00152A2D"/>
    <w:rsid w:val="00152CEA"/>
    <w:rsid w:val="00180EBA"/>
    <w:rsid w:val="001A75BB"/>
    <w:rsid w:val="001A7C15"/>
    <w:rsid w:val="001C0278"/>
    <w:rsid w:val="001D5754"/>
    <w:rsid w:val="001F5D2A"/>
    <w:rsid w:val="00202A6C"/>
    <w:rsid w:val="00203CEE"/>
    <w:rsid w:val="00274800"/>
    <w:rsid w:val="002A0AE5"/>
    <w:rsid w:val="002A61FD"/>
    <w:rsid w:val="002D62B9"/>
    <w:rsid w:val="002F6007"/>
    <w:rsid w:val="003164A3"/>
    <w:rsid w:val="00337947"/>
    <w:rsid w:val="00350CF5"/>
    <w:rsid w:val="00375068"/>
    <w:rsid w:val="00380753"/>
    <w:rsid w:val="003876C7"/>
    <w:rsid w:val="003A3A1F"/>
    <w:rsid w:val="003C3FCC"/>
    <w:rsid w:val="003E0769"/>
    <w:rsid w:val="003F3FAF"/>
    <w:rsid w:val="003F40B3"/>
    <w:rsid w:val="003F57B3"/>
    <w:rsid w:val="00411382"/>
    <w:rsid w:val="00427874"/>
    <w:rsid w:val="00443008"/>
    <w:rsid w:val="0045397D"/>
    <w:rsid w:val="004B20D3"/>
    <w:rsid w:val="004C2257"/>
    <w:rsid w:val="004C4D68"/>
    <w:rsid w:val="004D2B1B"/>
    <w:rsid w:val="004D59CA"/>
    <w:rsid w:val="005309F5"/>
    <w:rsid w:val="00552E43"/>
    <w:rsid w:val="00556079"/>
    <w:rsid w:val="005669B8"/>
    <w:rsid w:val="005A341A"/>
    <w:rsid w:val="005C2D55"/>
    <w:rsid w:val="00617021"/>
    <w:rsid w:val="00637DF6"/>
    <w:rsid w:val="0066564B"/>
    <w:rsid w:val="0067557A"/>
    <w:rsid w:val="006774C7"/>
    <w:rsid w:val="006D7588"/>
    <w:rsid w:val="007328D9"/>
    <w:rsid w:val="00775800"/>
    <w:rsid w:val="00783BBC"/>
    <w:rsid w:val="0078506B"/>
    <w:rsid w:val="00794855"/>
    <w:rsid w:val="007F6EF6"/>
    <w:rsid w:val="00803F67"/>
    <w:rsid w:val="00821C89"/>
    <w:rsid w:val="00822389"/>
    <w:rsid w:val="00860532"/>
    <w:rsid w:val="008B61F4"/>
    <w:rsid w:val="008F2409"/>
    <w:rsid w:val="00923871"/>
    <w:rsid w:val="009324E4"/>
    <w:rsid w:val="00946D29"/>
    <w:rsid w:val="00947366"/>
    <w:rsid w:val="00951355"/>
    <w:rsid w:val="009836C6"/>
    <w:rsid w:val="009A1A7B"/>
    <w:rsid w:val="009B4F72"/>
    <w:rsid w:val="009E4BC7"/>
    <w:rsid w:val="009F3717"/>
    <w:rsid w:val="00A02C13"/>
    <w:rsid w:val="00A1024F"/>
    <w:rsid w:val="00A3298D"/>
    <w:rsid w:val="00A56DD7"/>
    <w:rsid w:val="00A72289"/>
    <w:rsid w:val="00AB31F9"/>
    <w:rsid w:val="00AC0EEC"/>
    <w:rsid w:val="00AD23AA"/>
    <w:rsid w:val="00AD338C"/>
    <w:rsid w:val="00AF502E"/>
    <w:rsid w:val="00B1720D"/>
    <w:rsid w:val="00B56B3C"/>
    <w:rsid w:val="00B63A42"/>
    <w:rsid w:val="00B83D68"/>
    <w:rsid w:val="00BA3ACA"/>
    <w:rsid w:val="00BF30E0"/>
    <w:rsid w:val="00BF383F"/>
    <w:rsid w:val="00C11EC9"/>
    <w:rsid w:val="00C340AF"/>
    <w:rsid w:val="00C3512A"/>
    <w:rsid w:val="00C4333C"/>
    <w:rsid w:val="00C80E31"/>
    <w:rsid w:val="00CE4F93"/>
    <w:rsid w:val="00CE5C54"/>
    <w:rsid w:val="00D1761E"/>
    <w:rsid w:val="00D47AAE"/>
    <w:rsid w:val="00D5242A"/>
    <w:rsid w:val="00D62F42"/>
    <w:rsid w:val="00D740B7"/>
    <w:rsid w:val="00D76864"/>
    <w:rsid w:val="00D87621"/>
    <w:rsid w:val="00DC00AE"/>
    <w:rsid w:val="00E16FD6"/>
    <w:rsid w:val="00E432CD"/>
    <w:rsid w:val="00EB79BC"/>
    <w:rsid w:val="00EC723B"/>
    <w:rsid w:val="00ED722A"/>
    <w:rsid w:val="00EF3FE2"/>
    <w:rsid w:val="00F027AF"/>
    <w:rsid w:val="00F32CD7"/>
    <w:rsid w:val="00F53099"/>
    <w:rsid w:val="00F606E0"/>
    <w:rsid w:val="00F92A1C"/>
    <w:rsid w:val="00FB1707"/>
    <w:rsid w:val="00FD3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12factor.net/ko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Relationship Id="rId60" Type="http://schemas.openxmlformats.org/officeDocument/2006/relationships/image" Target="media/image49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11550</TotalTime>
  <Pages>33</Pages>
  <Words>1342</Words>
  <Characters>7653</Characters>
  <Application>Microsoft Office Word</Application>
  <DocSecurity>0</DocSecurity>
  <Lines>63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115</cp:revision>
  <dcterms:created xsi:type="dcterms:W3CDTF">2020-08-17T07:17:00Z</dcterms:created>
  <dcterms:modified xsi:type="dcterms:W3CDTF">2020-09-16T12:08:00Z</dcterms:modified>
</cp:coreProperties>
</file>